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9C" w:rsidRDefault="00207D0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附件1</w:t>
      </w:r>
    </w:p>
    <w:p w:rsidR="004C099C" w:rsidRDefault="00207D0E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 w:rsidR="00D51E06">
        <w:rPr>
          <w:rFonts w:eastAsia="黑体"/>
          <w:sz w:val="30"/>
          <w:szCs w:val="30"/>
        </w:rPr>
        <w:t>7</w:t>
      </w:r>
      <w:r w:rsidR="00386EB4">
        <w:rPr>
          <w:rFonts w:ascii="黑体" w:eastAsia="黑体" w:hint="eastAsia"/>
          <w:sz w:val="30"/>
          <w:szCs w:val="30"/>
        </w:rPr>
        <w:t>年学生寒假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团队类型</w:t>
            </w:r>
          </w:p>
        </w:tc>
        <w:tc>
          <w:tcPr>
            <w:tcW w:w="1672" w:type="dxa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（国家级/省级/校级/院级）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 w:rsidR="00C634A2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2347" w:type="dxa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 w:rsidRPr="00C634A2"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34A2" w:rsidTr="00742031">
        <w:trPr>
          <w:trHeight w:val="156"/>
        </w:trPr>
        <w:tc>
          <w:tcPr>
            <w:tcW w:w="2122" w:type="dxa"/>
            <w:vMerge w:val="restart"/>
            <w:vAlign w:val="center"/>
          </w:tcPr>
          <w:p w:rsidR="00C634A2" w:rsidRDefault="00C634A2" w:rsidP="00C634A2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634A2" w:rsidTr="00742031">
        <w:trPr>
          <w:trHeight w:val="156"/>
        </w:trPr>
        <w:tc>
          <w:tcPr>
            <w:tcW w:w="2122" w:type="dxa"/>
            <w:vMerge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>
        <w:trPr>
          <w:trHeight w:val="1079"/>
        </w:trPr>
        <w:tc>
          <w:tcPr>
            <w:tcW w:w="2122" w:type="dxa"/>
            <w:vAlign w:val="center"/>
          </w:tcPr>
          <w:p w:rsidR="004C099C" w:rsidRDefault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 w:rsidR="00207D0E"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>
            <w:pPr>
              <w:tabs>
                <w:tab w:val="left" w:pos="780"/>
              </w:tabs>
            </w:pPr>
          </w:p>
        </w:tc>
      </w:tr>
      <w:tr w:rsidR="00C634A2" w:rsidTr="00C634A2">
        <w:trPr>
          <w:trHeight w:val="1972"/>
        </w:trPr>
        <w:tc>
          <w:tcPr>
            <w:tcW w:w="2122" w:type="dxa"/>
            <w:vAlign w:val="center"/>
          </w:tcPr>
          <w:p w:rsidR="00C634A2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 w:rsidRPr="00C634A2"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>
            <w:pPr>
              <w:tabs>
                <w:tab w:val="left" w:pos="780"/>
              </w:tabs>
            </w:pPr>
          </w:p>
        </w:tc>
      </w:tr>
      <w:tr w:rsidR="004C099C" w:rsidTr="00C634A2">
        <w:trPr>
          <w:trHeight w:val="1689"/>
        </w:trPr>
        <w:tc>
          <w:tcPr>
            <w:tcW w:w="2122" w:type="dxa"/>
            <w:vAlign w:val="center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C634A2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4C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EE" w:rsidRDefault="00192FEE" w:rsidP="00C634A2">
      <w:r>
        <w:separator/>
      </w:r>
    </w:p>
  </w:endnote>
  <w:endnote w:type="continuationSeparator" w:id="0">
    <w:p w:rsidR="00192FEE" w:rsidRDefault="00192FEE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EE" w:rsidRDefault="00192FEE" w:rsidP="00C634A2">
      <w:r>
        <w:separator/>
      </w:r>
    </w:p>
  </w:footnote>
  <w:footnote w:type="continuationSeparator" w:id="0">
    <w:p w:rsidR="00192FEE" w:rsidRDefault="00192FEE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192FEE"/>
    <w:rsid w:val="00207D0E"/>
    <w:rsid w:val="00386EB4"/>
    <w:rsid w:val="00416F47"/>
    <w:rsid w:val="004C099C"/>
    <w:rsid w:val="00570E9E"/>
    <w:rsid w:val="00626FA5"/>
    <w:rsid w:val="007D7128"/>
    <w:rsid w:val="00AA39FD"/>
    <w:rsid w:val="00C634A2"/>
    <w:rsid w:val="00D21772"/>
    <w:rsid w:val="00D51E06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2016-12-07T08:27:00Z</dcterms:created>
  <dcterms:modified xsi:type="dcterms:W3CDTF">2016-12-08T05:14:00Z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